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BB" w:rsidRPr="006623BF" w:rsidRDefault="004511BB">
      <w:pPr>
        <w:rPr>
          <w:rFonts w:ascii="Times New Roman" w:hAnsi="Times New Roman" w:cs="Times New Roman"/>
        </w:rPr>
      </w:pPr>
    </w:p>
    <w:p w:rsidR="004511BB" w:rsidRPr="006623BF" w:rsidRDefault="004511BB">
      <w:pPr>
        <w:rPr>
          <w:rFonts w:ascii="Times New Roman" w:hAnsi="Times New Roman" w:cs="Times New Roman"/>
        </w:rPr>
      </w:pPr>
      <w:r w:rsidRPr="006623BF">
        <w:rPr>
          <w:rFonts w:ascii="Times New Roman" w:hAnsi="Times New Roman" w:cs="Times New Roman"/>
          <w:noProof/>
        </w:rPr>
        <w:drawing>
          <wp:inline distT="0" distB="0" distL="0" distR="0">
            <wp:extent cx="5972810" cy="637630"/>
            <wp:effectExtent l="19050" t="0" r="0" b="0"/>
            <wp:docPr id="1" name="Picture 1" descr="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yp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3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1BB" w:rsidRPr="006623BF" w:rsidRDefault="004511BB" w:rsidP="004511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23BF">
        <w:rPr>
          <w:rFonts w:ascii="Times New Roman" w:hAnsi="Times New Roman" w:cs="Times New Roman"/>
          <w:b/>
          <w:sz w:val="24"/>
          <w:szCs w:val="24"/>
        </w:rPr>
        <w:t>Корективне</w:t>
      </w:r>
      <w:proofErr w:type="spellEnd"/>
      <w:r w:rsidRPr="006623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b/>
          <w:sz w:val="24"/>
          <w:szCs w:val="24"/>
        </w:rPr>
        <w:t>вежбе</w:t>
      </w:r>
      <w:proofErr w:type="spellEnd"/>
      <w:r w:rsidRPr="006623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b/>
          <w:sz w:val="24"/>
          <w:szCs w:val="24"/>
        </w:rPr>
        <w:t>са</w:t>
      </w:r>
      <w:proofErr w:type="spellEnd"/>
      <w:r w:rsidR="006623BF" w:rsidRPr="006623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b/>
          <w:sz w:val="24"/>
          <w:szCs w:val="24"/>
        </w:rPr>
        <w:t>пилатес</w:t>
      </w:r>
      <w:proofErr w:type="spellEnd"/>
      <w:r w:rsidR="006623BF" w:rsidRPr="006623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b/>
          <w:sz w:val="24"/>
          <w:szCs w:val="24"/>
        </w:rPr>
        <w:t>лоптом</w:t>
      </w:r>
      <w:proofErr w:type="spellEnd"/>
    </w:p>
    <w:p w:rsidR="004511BB" w:rsidRPr="006623BF" w:rsidRDefault="004511BB" w:rsidP="00EF54B0">
      <w:pPr>
        <w:rPr>
          <w:rFonts w:ascii="Times New Roman" w:hAnsi="Times New Roman" w:cs="Times New Roman"/>
          <w:b/>
          <w:sz w:val="24"/>
          <w:szCs w:val="24"/>
        </w:rPr>
      </w:pPr>
    </w:p>
    <w:p w:rsidR="004511BB" w:rsidRPr="006623BF" w:rsidRDefault="004511BB" w:rsidP="004511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3BF">
        <w:rPr>
          <w:rFonts w:ascii="Times New Roman" w:hAnsi="Times New Roman" w:cs="Times New Roman"/>
          <w:noProof/>
        </w:rPr>
        <w:drawing>
          <wp:inline distT="0" distB="0" distL="0" distR="0">
            <wp:extent cx="2097405" cy="1510665"/>
            <wp:effectExtent l="19050" t="0" r="0" b="0"/>
            <wp:docPr id="2" name="Picture 1" descr="Vežbe na lopti za de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žbe na lopti za decu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1BB" w:rsidRPr="006623BF" w:rsidRDefault="004511BB" w:rsidP="004511B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623BF"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End"/>
    </w:p>
    <w:p w:rsidR="004511BB" w:rsidRPr="006623BF" w:rsidRDefault="004511BB" w:rsidP="004511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1BB" w:rsidRPr="006623BF" w:rsidRDefault="004511BB" w:rsidP="004511B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623BF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равнотежу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1),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изводе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пилатес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лопти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седећем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положају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покушајем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испруже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руке</w:t>
      </w:r>
      <w:proofErr w:type="spellEnd"/>
      <w:r w:rsidRPr="006623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623BF">
        <w:rPr>
          <w:rFonts w:ascii="Times New Roman" w:hAnsi="Times New Roman" w:cs="Times New Roman"/>
          <w:sz w:val="24"/>
          <w:szCs w:val="24"/>
        </w:rPr>
        <w:t>ноге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именовати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просторне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делове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вршити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сталну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вербалну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6623BF">
        <w:rPr>
          <w:rFonts w:ascii="Times New Roman" w:hAnsi="Times New Roman" w:cs="Times New Roman"/>
          <w:sz w:val="24"/>
          <w:szCs w:val="24"/>
        </w:rPr>
        <w:t>стимулацију</w:t>
      </w:r>
      <w:proofErr w:type="spellEnd"/>
      <w:r w:rsidR="006623BF" w:rsidRPr="006623B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511BB" w:rsidRPr="006623BF" w:rsidRDefault="004511BB" w:rsidP="004511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11BB" w:rsidRPr="006623BF" w:rsidRDefault="0049356E" w:rsidP="004511BB">
      <w:pPr>
        <w:jc w:val="center"/>
        <w:rPr>
          <w:rFonts w:ascii="Times New Roman" w:hAnsi="Times New Roman" w:cs="Times New Roman"/>
        </w:rPr>
      </w:pPr>
      <w:r w:rsidRPr="0049356E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ežbe na lopti za decu" style="width:24.25pt;height:24.25pt"/>
        </w:pict>
      </w:r>
      <w:r w:rsidR="004511BB" w:rsidRPr="006623BF">
        <w:rPr>
          <w:rFonts w:ascii="Times New Roman" w:hAnsi="Times New Roman" w:cs="Times New Roman"/>
          <w:noProof/>
        </w:rPr>
        <w:drawing>
          <wp:inline distT="0" distB="0" distL="0" distR="0">
            <wp:extent cx="1401445" cy="2097405"/>
            <wp:effectExtent l="19050" t="0" r="8255" b="0"/>
            <wp:docPr id="5" name="Picture 5" descr="Vežbe na lopti za de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žbe na lopti za decu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209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3BF" w:rsidRPr="009B3F65" w:rsidRDefault="006623BF" w:rsidP="004511B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B3F65"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2.</w:t>
      </w:r>
      <w:proofErr w:type="gramEnd"/>
    </w:p>
    <w:p w:rsidR="00EF54B0" w:rsidRPr="009B3F65" w:rsidRDefault="00EF54B0" w:rsidP="006623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трбушне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мишиће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2),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изводи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подизањем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пилатес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лопте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623BF" w:rsidRPr="009B3F65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до</w:t>
      </w:r>
      <w:proofErr w:type="spellEnd"/>
      <w:proofErr w:type="gram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угла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90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степени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именовати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делове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просторне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3BF" w:rsidRPr="009B3F6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="006623BF" w:rsidRPr="009B3F65">
        <w:rPr>
          <w:rFonts w:ascii="Times New Roman" w:hAnsi="Times New Roman" w:cs="Times New Roman"/>
          <w:sz w:val="24"/>
          <w:szCs w:val="24"/>
        </w:rPr>
        <w:t>)</w:t>
      </w:r>
      <w:r w:rsidR="009B3F65">
        <w:rPr>
          <w:rFonts w:ascii="Times New Roman" w:hAnsi="Times New Roman" w:cs="Times New Roman"/>
          <w:sz w:val="24"/>
          <w:szCs w:val="24"/>
        </w:rPr>
        <w:t>.</w:t>
      </w:r>
    </w:p>
    <w:p w:rsidR="006623BF" w:rsidRPr="006623BF" w:rsidRDefault="006623BF" w:rsidP="004511BB">
      <w:pPr>
        <w:jc w:val="center"/>
        <w:rPr>
          <w:rFonts w:ascii="Times New Roman" w:hAnsi="Times New Roman" w:cs="Times New Roman"/>
        </w:rPr>
      </w:pPr>
    </w:p>
    <w:p w:rsidR="006623BF" w:rsidRPr="006623BF" w:rsidRDefault="006623BF" w:rsidP="004511BB">
      <w:pPr>
        <w:jc w:val="center"/>
        <w:rPr>
          <w:rFonts w:ascii="Times New Roman" w:hAnsi="Times New Roman" w:cs="Times New Roman"/>
        </w:rPr>
      </w:pPr>
    </w:p>
    <w:p w:rsidR="006623BF" w:rsidRPr="006623BF" w:rsidRDefault="006623BF" w:rsidP="004511BB">
      <w:pPr>
        <w:jc w:val="center"/>
        <w:rPr>
          <w:rFonts w:ascii="Times New Roman" w:hAnsi="Times New Roman" w:cs="Times New Roman"/>
        </w:rPr>
      </w:pPr>
      <w:r w:rsidRPr="006623BF">
        <w:rPr>
          <w:rFonts w:ascii="Times New Roman" w:hAnsi="Times New Roman" w:cs="Times New Roman"/>
          <w:noProof/>
        </w:rPr>
        <w:drawing>
          <wp:inline distT="0" distB="0" distL="0" distR="0">
            <wp:extent cx="2623820" cy="1739265"/>
            <wp:effectExtent l="19050" t="0" r="5080" b="0"/>
            <wp:docPr id="8" name="Picture 8" descr="Korisne vežbe za decu: Aktivnosti za stimulaciju ravnotež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orisne vežbe za decu: Aktivnosti za stimulaciju ravnoteže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173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3BF" w:rsidRPr="009B3F65" w:rsidRDefault="006623BF" w:rsidP="004511B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B3F65"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3.</w:t>
      </w:r>
      <w:proofErr w:type="gramEnd"/>
    </w:p>
    <w:p w:rsidR="006623BF" w:rsidRPr="009B3F65" w:rsidRDefault="006623BF" w:rsidP="004511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23BF" w:rsidRPr="009B3F65" w:rsidRDefault="006623BF" w:rsidP="006623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Истезање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трупа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пилатес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лопти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3.),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служи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бољег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тонуса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3F6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екстензија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трупа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броје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док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вежба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изводи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>,</w:t>
      </w:r>
      <w:r w:rsidRPr="009B3F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говоре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п</w:t>
      </w:r>
      <w:r w:rsidR="009B3F65">
        <w:rPr>
          <w:rFonts w:ascii="Times New Roman" w:hAnsi="Times New Roman" w:cs="Times New Roman"/>
          <w:sz w:val="24"/>
          <w:szCs w:val="24"/>
        </w:rPr>
        <w:t>озицију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и</w:t>
      </w:r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делове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3F6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подигни</w:t>
      </w:r>
      <w:proofErr w:type="spellEnd"/>
      <w:proofErr w:type="gram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главу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горе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истегни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краја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F65">
        <w:rPr>
          <w:rFonts w:ascii="Times New Roman" w:hAnsi="Times New Roman" w:cs="Times New Roman"/>
          <w:sz w:val="24"/>
          <w:szCs w:val="24"/>
        </w:rPr>
        <w:t>итд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>...)</w:t>
      </w:r>
    </w:p>
    <w:p w:rsidR="006623BF" w:rsidRDefault="006623BF" w:rsidP="006623BF">
      <w:pPr>
        <w:rPr>
          <w:rFonts w:ascii="Times New Roman" w:hAnsi="Times New Roman" w:cs="Times New Roman"/>
        </w:rPr>
      </w:pPr>
    </w:p>
    <w:p w:rsidR="006623BF" w:rsidRPr="006623BF" w:rsidRDefault="006623BF" w:rsidP="006623BF">
      <w:pPr>
        <w:rPr>
          <w:rFonts w:ascii="Times New Roman" w:hAnsi="Times New Roman" w:cs="Times New Roman"/>
        </w:rPr>
      </w:pPr>
    </w:p>
    <w:p w:rsidR="00EF54B0" w:rsidRDefault="006623BF" w:rsidP="004511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565221" cy="3438939"/>
            <wp:effectExtent l="19050" t="0" r="6529" b="0"/>
            <wp:docPr id="12" name="Picture 12" descr="http://www.yumama.com/files.php?file=2016/02/korisne_vezbe_za_decu_aktivnosti_za_stimulaciju_ravnoteze_3_411817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yumama.com/files.php?file=2016/02/korisne_vezbe_za_decu_aktivnosti_za_stimulaciju_ravnoteze_3_4118174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975" cy="3441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06" w:rsidRDefault="00B24D06" w:rsidP="004511B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Слика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</w:t>
      </w:r>
      <w:proofErr w:type="gramEnd"/>
    </w:p>
    <w:p w:rsidR="00B24D06" w:rsidRDefault="00B24D06" w:rsidP="00B24D0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Нагињање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десну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страну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док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седи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лопти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слик</w:t>
      </w:r>
      <w:r w:rsidR="009B3F6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4.),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именовање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екстремитета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прстију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Вежба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(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ритмично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9B3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24D06" w:rsidRDefault="00B24D06" w:rsidP="00B24D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4D06" w:rsidRDefault="00B24D06" w:rsidP="00B24D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4D06" w:rsidRDefault="00B24D06" w:rsidP="00B24D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920630" cy="1759226"/>
            <wp:effectExtent l="19050" t="0" r="0" b="0"/>
            <wp:docPr id="15" name="Picture 15" descr="http://www.yumama.com/files.php?file=2016/02/korisne_vezbe_za_decu_aktivnosti_za_stimulaciju_ravnoteze_1_111109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yumama.com/files.php?file=2016/02/korisne_vezbe_za_decu_aktivnosti_za_stimulaciju_ravnoteze_1_1111093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694" cy="1759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06" w:rsidRDefault="00B24D06" w:rsidP="00B24D0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</w:t>
      </w:r>
      <w:proofErr w:type="gramEnd"/>
    </w:p>
    <w:p w:rsidR="00B24D06" w:rsidRDefault="00B24D06" w:rsidP="00B24D0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Пребацивање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равнотеже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пилатес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лопти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лежећем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положају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десну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промену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равнотеже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ослонца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именовати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B24D06" w:rsidRDefault="00B24D06" w:rsidP="00B24D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4D06" w:rsidRDefault="00B24D06" w:rsidP="00B24D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4D06" w:rsidRDefault="00B24D06" w:rsidP="00B24D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4D06" w:rsidRDefault="00B24D06" w:rsidP="00B24D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намењене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млађе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смене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нарочито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проблем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кретањ</w:t>
      </w:r>
      <w:r>
        <w:rPr>
          <w:rFonts w:ascii="Times New Roman" w:hAnsi="Times New Roman" w:cs="Times New Roman"/>
          <w:sz w:val="24"/>
          <w:szCs w:val="24"/>
        </w:rPr>
        <w:t>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силажење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пењање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степенице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трчање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>,</w:t>
      </w:r>
      <w:r w:rsidR="009B3F65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 w:rsidRPr="009B3F65">
        <w:rPr>
          <w:rFonts w:ascii="Times New Roman" w:hAnsi="Times New Roman" w:cs="Times New Roman"/>
          <w:sz w:val="24"/>
          <w:szCs w:val="24"/>
        </w:rPr>
        <w:t>блажи</w:t>
      </w:r>
      <w:proofErr w:type="spellEnd"/>
      <w:r w:rsidR="009B3F65" w:rsidRP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 w:rsidRPr="009B3F65">
        <w:rPr>
          <w:rFonts w:ascii="Times New Roman" w:hAnsi="Times New Roman" w:cs="Times New Roman"/>
          <w:sz w:val="24"/>
          <w:szCs w:val="24"/>
        </w:rPr>
        <w:t>облици</w:t>
      </w:r>
      <w:proofErr w:type="spellEnd"/>
      <w:r w:rsidRPr="009B3F65">
        <w:rPr>
          <w:rFonts w:ascii="Times New Roman" w:hAnsi="Times New Roman" w:cs="Times New Roman"/>
          <w:sz w:val="24"/>
          <w:szCs w:val="24"/>
        </w:rPr>
        <w:t xml:space="preserve"> ДЦП</w:t>
      </w:r>
      <w:r w:rsidRPr="00B24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хипотонија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лошији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тонус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мишићима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D06">
        <w:rPr>
          <w:rFonts w:ascii="Times New Roman" w:hAnsi="Times New Roman" w:cs="Times New Roman"/>
          <w:sz w:val="24"/>
          <w:szCs w:val="24"/>
        </w:rPr>
        <w:t>екстремитета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итд</w:t>
      </w:r>
      <w:proofErr w:type="spellEnd"/>
      <w:r w:rsidRPr="00B24D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3F65" w:rsidRDefault="009B3F65" w:rsidP="009B3F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3F65" w:rsidRDefault="009B3F65" w:rsidP="009B3F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3F65" w:rsidRDefault="009B3F65" w:rsidP="009B3F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3F65" w:rsidRDefault="008632E4" w:rsidP="009B3F6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Доц.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Војислав</w:t>
      </w:r>
      <w:proofErr w:type="spellEnd"/>
      <w:r w:rsidR="009B3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F65">
        <w:rPr>
          <w:rFonts w:ascii="Times New Roman" w:hAnsi="Times New Roman" w:cs="Times New Roman"/>
          <w:sz w:val="24"/>
          <w:szCs w:val="24"/>
        </w:rPr>
        <w:t>Тодоровић</w:t>
      </w:r>
      <w:proofErr w:type="spellEnd"/>
    </w:p>
    <w:p w:rsidR="009B3F65" w:rsidRPr="009B3F65" w:rsidRDefault="009B3F65" w:rsidP="009B3F65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Реедукатор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психомоторике</w:t>
      </w:r>
      <w:proofErr w:type="spellEnd"/>
    </w:p>
    <w:sectPr w:rsidR="009B3F65" w:rsidRPr="009B3F65" w:rsidSect="0041738C">
      <w:footerReference w:type="defaul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774" w:rsidRDefault="00E47774" w:rsidP="006623BF">
      <w:pPr>
        <w:spacing w:after="0" w:line="240" w:lineRule="auto"/>
      </w:pPr>
      <w:r>
        <w:separator/>
      </w:r>
    </w:p>
  </w:endnote>
  <w:endnote w:type="continuationSeparator" w:id="0">
    <w:p w:rsidR="00E47774" w:rsidRDefault="00E47774" w:rsidP="0066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420610"/>
      <w:docPartObj>
        <w:docPartGallery w:val="Page Numbers (Bottom of Page)"/>
        <w:docPartUnique/>
      </w:docPartObj>
    </w:sdtPr>
    <w:sdtContent>
      <w:p w:rsidR="00B24D06" w:rsidRDefault="0049356E">
        <w:pPr>
          <w:pStyle w:val="Footer"/>
          <w:jc w:val="center"/>
        </w:pPr>
        <w:fldSimple w:instr=" PAGE   \* MERGEFORMAT ">
          <w:r w:rsidR="008632E4">
            <w:rPr>
              <w:noProof/>
            </w:rPr>
            <w:t>3</w:t>
          </w:r>
        </w:fldSimple>
      </w:p>
    </w:sdtContent>
  </w:sdt>
  <w:p w:rsidR="00B24D06" w:rsidRDefault="00B24D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774" w:rsidRDefault="00E47774" w:rsidP="006623BF">
      <w:pPr>
        <w:spacing w:after="0" w:line="240" w:lineRule="auto"/>
      </w:pPr>
      <w:r>
        <w:separator/>
      </w:r>
    </w:p>
  </w:footnote>
  <w:footnote w:type="continuationSeparator" w:id="0">
    <w:p w:rsidR="00E47774" w:rsidRDefault="00E47774" w:rsidP="00662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D29AA"/>
    <w:multiLevelType w:val="hybridMultilevel"/>
    <w:tmpl w:val="5B5E981E"/>
    <w:lvl w:ilvl="0" w:tplc="10D8A4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11BB"/>
    <w:rsid w:val="0041738C"/>
    <w:rsid w:val="004511BB"/>
    <w:rsid w:val="0049356E"/>
    <w:rsid w:val="006623BF"/>
    <w:rsid w:val="008632E4"/>
    <w:rsid w:val="00953A1C"/>
    <w:rsid w:val="009B3F65"/>
    <w:rsid w:val="00B24D06"/>
    <w:rsid w:val="00E47774"/>
    <w:rsid w:val="00EF5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1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623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23BF"/>
  </w:style>
  <w:style w:type="paragraph" w:styleId="Footer">
    <w:name w:val="footer"/>
    <w:basedOn w:val="Normal"/>
    <w:link w:val="FooterChar"/>
    <w:uiPriority w:val="99"/>
    <w:unhideWhenUsed/>
    <w:rsid w:val="006623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3BF"/>
  </w:style>
  <w:style w:type="paragraph" w:styleId="ListParagraph">
    <w:name w:val="List Paragraph"/>
    <w:basedOn w:val="Normal"/>
    <w:uiPriority w:val="34"/>
    <w:qFormat/>
    <w:rsid w:val="00B24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49EE5-342E-408C-AE21-C7CF79A27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voja todorovic</dc:creator>
  <cp:lastModifiedBy>voja todorovic</cp:lastModifiedBy>
  <cp:revision>3</cp:revision>
  <dcterms:created xsi:type="dcterms:W3CDTF">2020-04-20T09:19:00Z</dcterms:created>
  <dcterms:modified xsi:type="dcterms:W3CDTF">2020-11-17T15:57:00Z</dcterms:modified>
</cp:coreProperties>
</file>